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A96E" w14:textId="0CCDEA58" w:rsidR="008F6F2F" w:rsidRDefault="00000000" w:rsidP="009D2F1D">
      <w:pPr>
        <w:spacing w:before="11"/>
      </w:pPr>
      <w:r>
        <w:t xml:space="preserve">Soverato lì </w:t>
      </w:r>
      <w:r w:rsidR="00DB367C">
        <w:t>10/04</w:t>
      </w:r>
      <w:r w:rsidR="009E7CDC">
        <w:t>/2025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42B99A" w14:textId="77777777" w:rsidR="008F6F2F" w:rsidRPr="00132189" w:rsidRDefault="00000000" w:rsidP="0033133E">
      <w:pPr>
        <w:ind w:left="5760" w:firstLine="720"/>
        <w:jc w:val="right"/>
        <w:rPr>
          <w:rFonts w:ascii="Times New Roman" w:hAnsi="Times New Roman"/>
          <w:b/>
          <w:i/>
        </w:rPr>
      </w:pPr>
      <w:r w:rsidRPr="00132189">
        <w:rPr>
          <w:rFonts w:ascii="Times New Roman" w:hAnsi="Times New Roman"/>
          <w:b/>
          <w:i/>
        </w:rPr>
        <w:t>Anno scolastico 201</w:t>
      </w:r>
      <w:r>
        <w:rPr>
          <w:rFonts w:ascii="Times New Roman" w:hAnsi="Times New Roman"/>
          <w:b/>
          <w:i/>
        </w:rPr>
        <w:t>9</w:t>
      </w:r>
      <w:r w:rsidRPr="00132189">
        <w:rPr>
          <w:rFonts w:ascii="Times New Roman" w:hAnsi="Times New Roman"/>
          <w:b/>
          <w:i/>
        </w:rPr>
        <w:t>/20</w:t>
      </w:r>
      <w:r>
        <w:rPr>
          <w:rFonts w:ascii="Times New Roman" w:hAnsi="Times New Roman"/>
          <w:b/>
          <w:i/>
        </w:rPr>
        <w:t>20</w:t>
      </w:r>
    </w:p>
    <w:p w14:paraId="0BD71E38" w14:textId="145D6DA5" w:rsidR="008F6F2F" w:rsidRPr="00132189" w:rsidRDefault="00000000" w:rsidP="0033133E">
      <w:pPr>
        <w:adjustRightInd w:val="0"/>
        <w:jc w:val="right"/>
        <w:rPr>
          <w:rFonts w:ascii="Times New Roman" w:hAnsi="Times New Roman"/>
          <w:b/>
          <w:bCs/>
          <w:i/>
          <w:spacing w:val="-2"/>
          <w:szCs w:val="32"/>
        </w:rPr>
      </w:pPr>
      <w:r w:rsidRPr="00132189">
        <w:rPr>
          <w:rFonts w:ascii="Times New Roman" w:hAnsi="Times New Roman"/>
          <w:b/>
          <w:i/>
        </w:rPr>
        <w:tab/>
      </w:r>
      <w:r w:rsidRPr="00132189">
        <w:rPr>
          <w:rFonts w:ascii="Times New Roman" w:hAnsi="Times New Roman"/>
          <w:b/>
          <w:i/>
        </w:rPr>
        <w:tab/>
      </w:r>
      <w:r w:rsidRPr="00132189">
        <w:rPr>
          <w:rFonts w:ascii="Times New Roman" w:hAnsi="Times New Roman"/>
          <w:b/>
          <w:i/>
        </w:rPr>
        <w:tab/>
        <w:t xml:space="preserve">Circolare n. </w:t>
      </w:r>
      <w:r w:rsidR="00DB367C">
        <w:rPr>
          <w:rFonts w:ascii="Times New Roman" w:hAnsi="Times New Roman"/>
          <w:b/>
          <w:i/>
        </w:rPr>
        <w:t>12</w:t>
      </w:r>
      <w:r w:rsidR="00DC34BE">
        <w:rPr>
          <w:rFonts w:ascii="Times New Roman" w:hAnsi="Times New Roman"/>
          <w:b/>
          <w:i/>
        </w:rPr>
        <w:t>9</w:t>
      </w:r>
    </w:p>
    <w:p w14:paraId="56AEF294" w14:textId="77777777" w:rsidR="008F6F2F" w:rsidRPr="00015544" w:rsidRDefault="00000000" w:rsidP="0033133E">
      <w:pPr>
        <w:adjustRightInd w:val="0"/>
        <w:jc w:val="right"/>
        <w:rPr>
          <w:rFonts w:ascii="Times New Roman" w:hAnsi="Times New Roman"/>
          <w:bCs/>
          <w:i/>
          <w:spacing w:val="-2"/>
          <w:szCs w:val="32"/>
        </w:rPr>
      </w:pPr>
      <w:r w:rsidRPr="00015544">
        <w:rPr>
          <w:rFonts w:ascii="Times New Roman" w:hAnsi="Times New Roman"/>
          <w:bCs/>
          <w:i/>
          <w:spacing w:val="-2"/>
          <w:szCs w:val="32"/>
        </w:rPr>
        <w:t>Ai docenti</w:t>
      </w:r>
    </w:p>
    <w:p w14:paraId="109D065D" w14:textId="77777777" w:rsidR="008F6F2F" w:rsidRDefault="00000000" w:rsidP="0033133E">
      <w:pPr>
        <w:adjustRightInd w:val="0"/>
        <w:jc w:val="right"/>
        <w:rPr>
          <w:rFonts w:ascii="Times New Roman" w:hAnsi="Times New Roman"/>
          <w:bCs/>
          <w:i/>
          <w:spacing w:val="-2"/>
          <w:szCs w:val="32"/>
        </w:rPr>
      </w:pPr>
      <w:r w:rsidRPr="00015544">
        <w:rPr>
          <w:rFonts w:ascii="Times New Roman" w:hAnsi="Times New Roman"/>
          <w:bCs/>
          <w:i/>
          <w:spacing w:val="-2"/>
          <w:szCs w:val="32"/>
        </w:rPr>
        <w:t>Agli studenti</w:t>
      </w:r>
      <w:r>
        <w:rPr>
          <w:rFonts w:ascii="Times New Roman" w:hAnsi="Times New Roman"/>
          <w:bCs/>
          <w:i/>
          <w:spacing w:val="-2"/>
          <w:szCs w:val="32"/>
        </w:rPr>
        <w:t xml:space="preserve"> ed ai genitori</w:t>
      </w:r>
    </w:p>
    <w:p w14:paraId="5B434249" w14:textId="55C6C7DD" w:rsidR="008F6F2F" w:rsidRPr="00015544" w:rsidRDefault="00000000" w:rsidP="0033133E">
      <w:pPr>
        <w:adjustRightInd w:val="0"/>
        <w:jc w:val="right"/>
        <w:rPr>
          <w:rFonts w:ascii="Times New Roman" w:hAnsi="Times New Roman"/>
          <w:bCs/>
          <w:i/>
          <w:spacing w:val="-2"/>
          <w:szCs w:val="32"/>
        </w:rPr>
      </w:pPr>
      <w:r>
        <w:rPr>
          <w:rFonts w:ascii="Times New Roman" w:hAnsi="Times New Roman"/>
          <w:bCs/>
          <w:i/>
          <w:spacing w:val="-2"/>
          <w:szCs w:val="32"/>
        </w:rPr>
        <w:t>Liceo Classico</w:t>
      </w:r>
    </w:p>
    <w:p w14:paraId="3E52D3F2" w14:textId="77777777" w:rsidR="008F6F2F" w:rsidRDefault="008F6F2F" w:rsidP="0033133E">
      <w:pPr>
        <w:adjustRightInd w:val="0"/>
        <w:spacing w:before="4"/>
        <w:rPr>
          <w:rFonts w:ascii="Times New Roman" w:hAnsi="Times New Roman"/>
          <w:b/>
          <w:bCs/>
          <w:i/>
          <w:spacing w:val="-2"/>
          <w:szCs w:val="32"/>
        </w:rPr>
      </w:pPr>
    </w:p>
    <w:p w14:paraId="0A99B433" w14:textId="77777777" w:rsidR="008F6F2F" w:rsidRPr="00CF1D4E" w:rsidRDefault="008F6F2F" w:rsidP="0033133E">
      <w:pPr>
        <w:adjustRightInd w:val="0"/>
        <w:spacing w:before="4"/>
        <w:rPr>
          <w:rFonts w:ascii="Times New Roman" w:hAnsi="Times New Roman"/>
          <w:sz w:val="36"/>
          <w:szCs w:val="36"/>
        </w:rPr>
      </w:pPr>
    </w:p>
    <w:p w14:paraId="45A2AE5E" w14:textId="23C844E3" w:rsidR="008F6F2F" w:rsidRPr="00015544" w:rsidRDefault="00000000" w:rsidP="003F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29"/>
        <w:ind w:left="213"/>
        <w:jc w:val="both"/>
        <w:rPr>
          <w:rFonts w:ascii="Times New Roman" w:hAnsi="Times New Roman"/>
          <w:sz w:val="28"/>
        </w:rPr>
      </w:pPr>
      <w:r w:rsidRPr="00015544">
        <w:rPr>
          <w:rFonts w:ascii="Times New Roman" w:hAnsi="Times New Roman"/>
          <w:b/>
          <w:bCs/>
          <w:sz w:val="28"/>
        </w:rPr>
        <w:t>Ogge</w:t>
      </w:r>
      <w:r w:rsidRPr="00015544">
        <w:rPr>
          <w:rFonts w:ascii="Times New Roman" w:hAnsi="Times New Roman"/>
          <w:b/>
          <w:bCs/>
          <w:spacing w:val="1"/>
          <w:sz w:val="28"/>
        </w:rPr>
        <w:t>tto</w:t>
      </w:r>
      <w:r w:rsidRPr="00015544">
        <w:rPr>
          <w:rFonts w:ascii="Times New Roman" w:hAnsi="Times New Roman"/>
          <w:b/>
          <w:bCs/>
          <w:sz w:val="28"/>
        </w:rPr>
        <w:t>:</w:t>
      </w:r>
      <w:r w:rsidRPr="00015544">
        <w:rPr>
          <w:rFonts w:ascii="Times New Roman" w:hAnsi="Times New Roman"/>
          <w:b/>
          <w:bCs/>
          <w:spacing w:val="4"/>
          <w:sz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</w:rPr>
        <w:t>Partecipazione convegno “</w:t>
      </w:r>
      <w:r w:rsidR="00DB367C">
        <w:rPr>
          <w:rFonts w:ascii="Times New Roman" w:hAnsi="Times New Roman"/>
          <w:b/>
          <w:bCs/>
          <w:spacing w:val="-2"/>
          <w:sz w:val="28"/>
        </w:rPr>
        <w:t xml:space="preserve">Voci ed ombre delle donne della Magna </w:t>
      </w:r>
      <w:proofErr w:type="spellStart"/>
      <w:r w:rsidR="00DB367C">
        <w:rPr>
          <w:rFonts w:ascii="Times New Roman" w:hAnsi="Times New Roman"/>
          <w:b/>
          <w:bCs/>
          <w:spacing w:val="-2"/>
          <w:sz w:val="28"/>
        </w:rPr>
        <w:t>Graecia</w:t>
      </w:r>
      <w:proofErr w:type="spellEnd"/>
      <w:r w:rsidR="00F065C7">
        <w:rPr>
          <w:rFonts w:ascii="Times New Roman" w:hAnsi="Times New Roman"/>
          <w:b/>
          <w:bCs/>
          <w:spacing w:val="-2"/>
          <w:sz w:val="28"/>
        </w:rPr>
        <w:t>”</w:t>
      </w:r>
      <w:r w:rsidR="00B7518F">
        <w:rPr>
          <w:rFonts w:ascii="Times New Roman" w:hAnsi="Times New Roman"/>
          <w:b/>
          <w:bCs/>
          <w:spacing w:val="-2"/>
          <w:sz w:val="28"/>
        </w:rPr>
        <w:t xml:space="preserve"> </w:t>
      </w:r>
      <w:r w:rsidR="00F15DEB">
        <w:rPr>
          <w:rFonts w:ascii="Times New Roman" w:hAnsi="Times New Roman"/>
          <w:b/>
          <w:bCs/>
          <w:spacing w:val="-2"/>
          <w:sz w:val="28"/>
        </w:rPr>
        <w:t>mercoled</w:t>
      </w:r>
      <w:r w:rsidR="00DB367C">
        <w:rPr>
          <w:rFonts w:ascii="Times New Roman" w:hAnsi="Times New Roman"/>
          <w:b/>
          <w:bCs/>
          <w:spacing w:val="-2"/>
          <w:sz w:val="28"/>
        </w:rPr>
        <w:t>ì 16 aprile 2025</w:t>
      </w:r>
    </w:p>
    <w:p w14:paraId="0D081B93" w14:textId="77777777" w:rsidR="008F6F2F" w:rsidRPr="001B5BF3" w:rsidRDefault="008F6F2F" w:rsidP="0033133E">
      <w:pPr>
        <w:adjustRightInd w:val="0"/>
        <w:spacing w:line="322" w:lineRule="exact"/>
        <w:ind w:left="213" w:right="107" w:firstLine="706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0B169E90" w14:textId="4CF49936" w:rsidR="008F6F2F" w:rsidRDefault="00000000" w:rsidP="006148F6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B5BF3">
        <w:rPr>
          <w:rFonts w:ascii="Times New Roman" w:hAnsi="Times New Roman" w:cs="Times New Roman"/>
          <w:spacing w:val="3"/>
          <w:sz w:val="28"/>
          <w:szCs w:val="28"/>
        </w:rPr>
        <w:t>S</w:t>
      </w:r>
      <w:r w:rsidRPr="001B5BF3">
        <w:rPr>
          <w:rFonts w:ascii="Times New Roman" w:hAnsi="Times New Roman" w:cs="Times New Roman"/>
          <w:sz w:val="28"/>
          <w:szCs w:val="28"/>
        </w:rPr>
        <w:t>i</w:t>
      </w:r>
      <w:r w:rsidRPr="001B5BF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1B5BF3">
        <w:rPr>
          <w:rFonts w:ascii="Times New Roman" w:hAnsi="Times New Roman" w:cs="Times New Roman"/>
          <w:spacing w:val="4"/>
          <w:sz w:val="28"/>
          <w:szCs w:val="28"/>
        </w:rPr>
        <w:t>o</w:t>
      </w:r>
      <w:r w:rsidRPr="001B5BF3">
        <w:rPr>
          <w:rFonts w:ascii="Times New Roman" w:hAnsi="Times New Roman" w:cs="Times New Roman"/>
          <w:spacing w:val="-5"/>
          <w:sz w:val="28"/>
          <w:szCs w:val="28"/>
        </w:rPr>
        <w:t>m</w:t>
      </w:r>
      <w:r w:rsidRPr="001B5BF3">
        <w:rPr>
          <w:rFonts w:ascii="Times New Roman" w:hAnsi="Times New Roman" w:cs="Times New Roman"/>
          <w:sz w:val="28"/>
          <w:szCs w:val="28"/>
        </w:rPr>
        <w:t>unica</w:t>
      </w:r>
      <w:r w:rsidRPr="001B5B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pacing w:val="6"/>
          <w:sz w:val="28"/>
          <w:szCs w:val="28"/>
        </w:rPr>
        <w:t>c</w:t>
      </w:r>
      <w:r w:rsidRPr="001B5BF3">
        <w:rPr>
          <w:rFonts w:ascii="Times New Roman" w:hAnsi="Times New Roman" w:cs="Times New Roman"/>
          <w:spacing w:val="-5"/>
          <w:sz w:val="28"/>
          <w:szCs w:val="28"/>
        </w:rPr>
        <w:t>h</w:t>
      </w:r>
      <w:r w:rsidRPr="001B5BF3">
        <w:rPr>
          <w:rFonts w:ascii="Times New Roman" w:hAnsi="Times New Roman" w:cs="Times New Roman"/>
          <w:sz w:val="28"/>
          <w:szCs w:val="28"/>
        </w:rPr>
        <w:t>e</w:t>
      </w:r>
      <w:r w:rsidRPr="001B5BF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z w:val="28"/>
          <w:szCs w:val="28"/>
        </w:rPr>
        <w:t>gli</w:t>
      </w:r>
      <w:r w:rsidRPr="001B5B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alunni </w:t>
      </w:r>
      <w:r w:rsidR="00DB367C">
        <w:rPr>
          <w:rFonts w:ascii="Times New Roman" w:hAnsi="Times New Roman" w:cs="Times New Roman"/>
          <w:spacing w:val="2"/>
          <w:sz w:val="28"/>
          <w:szCs w:val="28"/>
        </w:rPr>
        <w:t>di tutte le classi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del Liceo classico S. Antonio da Padova (Scuola Don Bosco)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F15DEB">
        <w:rPr>
          <w:rFonts w:ascii="Times New Roman" w:hAnsi="Times New Roman" w:cs="Times New Roman"/>
          <w:b/>
          <w:spacing w:val="2"/>
          <w:sz w:val="28"/>
          <w:szCs w:val="28"/>
        </w:rPr>
        <w:t>mercoled</w:t>
      </w:r>
      <w:r w:rsidR="00DB367C">
        <w:rPr>
          <w:rFonts w:ascii="Times New Roman" w:hAnsi="Times New Roman" w:cs="Times New Roman"/>
          <w:b/>
          <w:spacing w:val="2"/>
          <w:sz w:val="28"/>
          <w:szCs w:val="28"/>
        </w:rPr>
        <w:t xml:space="preserve">ì 16 </w:t>
      </w:r>
      <w:r w:rsidR="00F15DEB">
        <w:rPr>
          <w:rFonts w:ascii="Times New Roman" w:hAnsi="Times New Roman" w:cs="Times New Roman"/>
          <w:b/>
          <w:spacing w:val="2"/>
          <w:sz w:val="28"/>
          <w:szCs w:val="28"/>
        </w:rPr>
        <w:t>aprile</w:t>
      </w:r>
      <w:r w:rsidR="00DB367C">
        <w:rPr>
          <w:rFonts w:ascii="Times New Roman" w:hAnsi="Times New Roman" w:cs="Times New Roman"/>
          <w:b/>
          <w:spacing w:val="2"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p.v</w:t>
      </w:r>
      <w:r w:rsidRPr="001B5BF3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1B5BF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alle ore </w:t>
      </w:r>
      <w:r w:rsidR="00DB367C">
        <w:rPr>
          <w:rFonts w:ascii="Times New Roman" w:hAnsi="Times New Roman" w:cs="Times New Roman"/>
          <w:b/>
          <w:bCs/>
          <w:spacing w:val="2"/>
          <w:sz w:val="28"/>
          <w:szCs w:val="28"/>
        </w:rPr>
        <w:t>11:00</w:t>
      </w:r>
      <w:r w:rsidR="000E71F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parteciperanno </w:t>
      </w:r>
      <w:r>
        <w:rPr>
          <w:rFonts w:ascii="Times New Roman" w:hAnsi="Times New Roman" w:cs="Times New Roman"/>
          <w:spacing w:val="2"/>
          <w:sz w:val="28"/>
          <w:szCs w:val="28"/>
        </w:rPr>
        <w:t>al Convegno, “</w:t>
      </w:r>
      <w:r w:rsidR="00DB367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Voci ed ombre delle donne della Magna </w:t>
      </w:r>
      <w:proofErr w:type="spellStart"/>
      <w:r w:rsidR="00DB367C">
        <w:rPr>
          <w:rFonts w:ascii="Times New Roman" w:hAnsi="Times New Roman" w:cs="Times New Roman"/>
          <w:b/>
          <w:bCs/>
          <w:spacing w:val="2"/>
          <w:sz w:val="28"/>
          <w:szCs w:val="28"/>
        </w:rPr>
        <w:t>Graecia</w:t>
      </w:r>
      <w:proofErr w:type="spellEnd"/>
      <w:r w:rsidR="00F065C7">
        <w:rPr>
          <w:rFonts w:ascii="Times New Roman" w:hAnsi="Times New Roman" w:cs="Times New Roman"/>
          <w:b/>
          <w:bCs/>
          <w:spacing w:val="2"/>
          <w:sz w:val="28"/>
          <w:szCs w:val="28"/>
        </w:rPr>
        <w:t>”</w:t>
      </w:r>
      <w:r w:rsidR="00DB367C">
        <w:rPr>
          <w:rFonts w:ascii="Times New Roman" w:hAnsi="Times New Roman" w:cs="Times New Roman"/>
          <w:b/>
          <w:bCs/>
          <w:spacing w:val="2"/>
          <w:sz w:val="28"/>
          <w:szCs w:val="28"/>
        </w:rPr>
        <w:t>, promosso dal</w:t>
      </w:r>
      <w:r w:rsidR="00DA03A8">
        <w:rPr>
          <w:rFonts w:ascii="Times New Roman" w:hAnsi="Times New Roman" w:cs="Times New Roman"/>
          <w:b/>
          <w:bCs/>
          <w:spacing w:val="2"/>
          <w:sz w:val="28"/>
          <w:szCs w:val="28"/>
        </w:rPr>
        <w:t>la</w:t>
      </w:r>
      <w:r w:rsidR="00DB367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FIDAPA, </w:t>
      </w:r>
      <w:r w:rsidR="00F065C7">
        <w:rPr>
          <w:rFonts w:ascii="Times New Roman" w:hAnsi="Times New Roman" w:cs="Times New Roman"/>
          <w:spacing w:val="2"/>
          <w:sz w:val="28"/>
          <w:szCs w:val="28"/>
        </w:rPr>
        <w:t xml:space="preserve">che si terrà presso </w:t>
      </w:r>
      <w:r w:rsidR="00DB367C">
        <w:rPr>
          <w:rFonts w:ascii="Times New Roman" w:hAnsi="Times New Roman" w:cs="Times New Roman"/>
          <w:spacing w:val="2"/>
          <w:sz w:val="28"/>
          <w:szCs w:val="28"/>
        </w:rPr>
        <w:t>la biblioteca del</w:t>
      </w:r>
      <w:r w:rsidR="00F065C7">
        <w:rPr>
          <w:rFonts w:ascii="Times New Roman" w:hAnsi="Times New Roman" w:cs="Times New Roman"/>
          <w:spacing w:val="2"/>
          <w:sz w:val="28"/>
          <w:szCs w:val="28"/>
        </w:rPr>
        <w:t>l’Istituto</w:t>
      </w:r>
      <w:r w:rsidR="000E71F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D35BCBC" w14:textId="77777777" w:rsidR="008F6F2F" w:rsidRDefault="008F6F2F" w:rsidP="00F065C7">
      <w:pPr>
        <w:adjustRightInd w:val="0"/>
        <w:spacing w:line="322" w:lineRule="exact"/>
        <w:ind w:right="10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0C84438" w14:textId="4B0A20CD" w:rsidR="008F6F2F" w:rsidRDefault="00000000" w:rsidP="00DB367C">
      <w:pPr>
        <w:adjustRightInd w:val="0"/>
        <w:spacing w:line="322" w:lineRule="exact"/>
        <w:ind w:right="10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Gli studenti </w:t>
      </w:r>
      <w:r w:rsidR="00DB367C">
        <w:rPr>
          <w:rFonts w:ascii="Times New Roman" w:hAnsi="Times New Roman" w:cs="Times New Roman"/>
          <w:spacing w:val="2"/>
          <w:sz w:val="28"/>
          <w:szCs w:val="28"/>
        </w:rPr>
        <w:t xml:space="preserve">saranno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accompagnati </w:t>
      </w:r>
      <w:r w:rsidR="00DB367C">
        <w:rPr>
          <w:rFonts w:ascii="Times New Roman" w:hAnsi="Times New Roman" w:cs="Times New Roman"/>
          <w:spacing w:val="2"/>
          <w:sz w:val="28"/>
          <w:szCs w:val="28"/>
        </w:rPr>
        <w:t>dai docenti in servizio</w:t>
      </w:r>
    </w:p>
    <w:p w14:paraId="38793E39" w14:textId="77777777" w:rsidR="00DB367C" w:rsidRDefault="00DB367C" w:rsidP="00BE7362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3A3F5D6B" w14:textId="4EE9F296" w:rsidR="008F6F2F" w:rsidRDefault="00000000" w:rsidP="00DB367C">
      <w:pPr>
        <w:adjustRightInd w:val="0"/>
        <w:spacing w:line="322" w:lineRule="exact"/>
        <w:ind w:right="10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Alla fine del convegno</w:t>
      </w:r>
      <w:r w:rsidR="00DB36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gli studenti </w:t>
      </w:r>
      <w:r w:rsidR="00452106">
        <w:rPr>
          <w:rFonts w:ascii="Times New Roman" w:hAnsi="Times New Roman" w:cs="Times New Roman"/>
          <w:spacing w:val="2"/>
          <w:sz w:val="28"/>
          <w:szCs w:val="28"/>
        </w:rPr>
        <w:t>rientreranno alle proprie abitazioni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F59D8BD" w14:textId="77777777" w:rsidR="000E71F2" w:rsidRDefault="000E71F2" w:rsidP="003F49E3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3483AFFC" w14:textId="79BC7ED0" w:rsidR="000E71F2" w:rsidRDefault="000E71F2" w:rsidP="003F49E3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Cordiali saluti</w:t>
      </w:r>
    </w:p>
    <w:p w14:paraId="7DCDAAB6" w14:textId="77777777" w:rsidR="008F6F2F" w:rsidRDefault="008F6F2F" w:rsidP="003F49E3">
      <w:pPr>
        <w:adjustRightInd w:val="0"/>
        <w:spacing w:line="322" w:lineRule="exact"/>
        <w:ind w:right="107"/>
        <w:jc w:val="both"/>
        <w:rPr>
          <w:rFonts w:ascii="Times New Roman" w:hAnsi="Times New Roman" w:cs="Times New Roman"/>
          <w:spacing w:val="-12"/>
          <w:position w:val="-1"/>
          <w:sz w:val="28"/>
          <w:szCs w:val="28"/>
        </w:rPr>
      </w:pPr>
    </w:p>
    <w:p w14:paraId="707C3714" w14:textId="77777777" w:rsidR="008F6F2F" w:rsidRDefault="00000000">
      <w:pPr>
        <w:spacing w:before="56"/>
        <w:ind w:left="6893" w:right="229"/>
        <w:jc w:val="center"/>
        <w:rPr>
          <w:sz w:val="18"/>
        </w:rPr>
      </w:pPr>
      <w:r>
        <w:t>Il Coordinatore didattico</w:t>
      </w:r>
    </w:p>
    <w:p w14:paraId="6859E2CA" w14:textId="77777777" w:rsidR="008F6F2F" w:rsidRDefault="00000000">
      <w:pPr>
        <w:spacing w:before="3" w:after="23"/>
        <w:ind w:left="6893" w:right="229"/>
        <w:jc w:val="center"/>
      </w:pPr>
      <w:r>
        <w:t>Prof.</w:t>
      </w:r>
      <w:r>
        <w:rPr>
          <w:spacing w:val="-3"/>
        </w:rPr>
        <w:t xml:space="preserve"> Domenico A. Servello</w:t>
      </w:r>
    </w:p>
    <w:p w14:paraId="5B5E4835" w14:textId="424580DC" w:rsidR="008F6F2F" w:rsidRDefault="00000000">
      <w:pPr>
        <w:spacing w:line="28" w:lineRule="exact"/>
        <w:ind w:left="68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528A45" wp14:editId="01C373FE">
                <wp:extent cx="1902460" cy="18415"/>
                <wp:effectExtent l="0" t="3175" r="3175" b="0"/>
                <wp:docPr id="20338990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18415"/>
                          <a:chOff x="0" y="0"/>
                          <a:chExt cx="2996" cy="29"/>
                        </a:xfrm>
                      </wpg:grpSpPr>
                      <wps:wsp>
                        <wps:cNvPr id="13413388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6" cy="29"/>
                          </a:xfrm>
                          <a:prstGeom prst="rect">
                            <a:avLst/>
                          </a:prstGeom>
                          <a:solidFill>
                            <a:srgbClr val="2C2F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67F4080" id="Group 2" o:spid="_x0000_s1026" style="width:149.8pt;height:1.45pt;mso-position-horizontal-relative:char;mso-position-vertical-relative:line" coordsize="29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">
                <v:rect id="Rectangle 3" o:spid="_x0000_s1027" style="position:absolute;width:29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" fillcolor="#2c2f90" stroked="f"/>
                <w10:anchorlock/>
              </v:group>
            </w:pict>
          </mc:Fallback>
        </mc:AlternateContent>
      </w:r>
    </w:p>
    <w:p w14:paraId="4B04F783" w14:textId="77777777" w:rsidR="008F6F2F" w:rsidRDefault="00000000" w:rsidP="009D2F1D">
      <w:pPr>
        <w:spacing w:line="170" w:lineRule="exact"/>
        <w:ind w:left="6804" w:right="229"/>
        <w:jc w:val="center"/>
        <w:rPr>
          <w:i/>
          <w:sz w:val="14"/>
        </w:rPr>
      </w:pPr>
      <w:r>
        <w:rPr>
          <w:i/>
          <w:sz w:val="14"/>
        </w:rPr>
        <w:t>(Firma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autografa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sostituita 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mezzo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stampa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sensi</w:t>
      </w:r>
    </w:p>
    <w:p w14:paraId="189849C3" w14:textId="77777777" w:rsidR="008F6F2F" w:rsidRDefault="00000000">
      <w:pPr>
        <w:ind w:left="6893" w:right="229"/>
        <w:jc w:val="center"/>
        <w:rPr>
          <w:i/>
          <w:sz w:val="16"/>
        </w:rPr>
      </w:pPr>
      <w:r>
        <w:rPr>
          <w:i/>
          <w:sz w:val="14"/>
        </w:rPr>
        <w:t>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effetti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dell’art:3,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c.2,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D.lgs.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N.39/1993</w:t>
      </w:r>
      <w:r>
        <w:rPr>
          <w:i/>
          <w:sz w:val="16"/>
        </w:rPr>
        <w:t>)</w:t>
      </w:r>
    </w:p>
    <w:sectPr w:rsidR="008F6F2F" w:rsidSect="00337BA1">
      <w:headerReference w:type="default" r:id="rId6"/>
      <w:footerReference w:type="default" r:id="rId7"/>
      <w:pgSz w:w="12240" w:h="15840"/>
      <w:pgMar w:top="2160" w:right="1134" w:bottom="1134" w:left="1134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E64B" w14:textId="77777777" w:rsidR="009D542F" w:rsidRDefault="009D542F">
      <w:r>
        <w:separator/>
      </w:r>
    </w:p>
  </w:endnote>
  <w:endnote w:type="continuationSeparator" w:id="0">
    <w:p w14:paraId="36A6BDDA" w14:textId="77777777" w:rsidR="009D542F" w:rsidRDefault="009D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493C" w14:textId="73F062F5" w:rsidR="008F6F2F" w:rsidRDefault="00000000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391C1815" wp14:editId="320138E4">
              <wp:simplePos x="0" y="0"/>
              <wp:positionH relativeFrom="page">
                <wp:posOffset>1351915</wp:posOffset>
              </wp:positionH>
              <wp:positionV relativeFrom="page">
                <wp:posOffset>9748520</wp:posOffset>
              </wp:positionV>
              <wp:extent cx="446087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0DA7" w14:textId="77777777" w:rsidR="008F6F2F" w:rsidRDefault="00000000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Responsabile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procedimento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Domenico A. Servello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Coordinatore 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91C18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6.45pt;margin-top:767.6pt;width:351.25pt;height:11.2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" filled="f" stroked="f">
              <v:textbox inset="0,0,0,0">
                <w:txbxContent>
                  <w:p w14:paraId="0E600DA7" w14:textId="77777777" w:rsidR="008F6F2F" w:rsidRDefault="00000000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Responsabile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procedimento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Domenico A. Servello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Coordinatore 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05D4BCDE" wp14:editId="08CF110B">
              <wp:simplePos x="0" y="0"/>
              <wp:positionH relativeFrom="page">
                <wp:posOffset>838200</wp:posOffset>
              </wp:positionH>
              <wp:positionV relativeFrom="page">
                <wp:posOffset>9715500</wp:posOffset>
              </wp:positionV>
              <wp:extent cx="6097270" cy="174625"/>
              <wp:effectExtent l="0" t="0" r="0" b="0"/>
              <wp:wrapNone/>
              <wp:docPr id="21125904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74625"/>
                      </a:xfrm>
                      <a:custGeom>
                        <a:avLst/>
                        <a:gdLst>
                          <a:gd name="T0" fmla="*/ 5216525 w 9602"/>
                          <a:gd name="T1" fmla="*/ 9715500 h 275"/>
                          <a:gd name="T2" fmla="*/ 0 w 9602"/>
                          <a:gd name="T3" fmla="*/ 9715500 h 275"/>
                          <a:gd name="T4" fmla="*/ 0 w 9602"/>
                          <a:gd name="T5" fmla="*/ 9733280 h 275"/>
                          <a:gd name="T6" fmla="*/ 5216525 w 9602"/>
                          <a:gd name="T7" fmla="*/ 9733280 h 275"/>
                          <a:gd name="T8" fmla="*/ 5216525 w 9602"/>
                          <a:gd name="T9" fmla="*/ 9715500 h 275"/>
                          <a:gd name="T10" fmla="*/ 6097270 w 9602"/>
                          <a:gd name="T11" fmla="*/ 9715500 h 275"/>
                          <a:gd name="T12" fmla="*/ 5234940 w 9602"/>
                          <a:gd name="T13" fmla="*/ 9715500 h 275"/>
                          <a:gd name="T14" fmla="*/ 5216525 w 9602"/>
                          <a:gd name="T15" fmla="*/ 9715500 h 275"/>
                          <a:gd name="T16" fmla="*/ 5216525 w 9602"/>
                          <a:gd name="T17" fmla="*/ 9733280 h 275"/>
                          <a:gd name="T18" fmla="*/ 5216525 w 9602"/>
                          <a:gd name="T19" fmla="*/ 9735185 h 275"/>
                          <a:gd name="T20" fmla="*/ 5216525 w 9602"/>
                          <a:gd name="T21" fmla="*/ 9889490 h 275"/>
                          <a:gd name="T22" fmla="*/ 5234940 w 9602"/>
                          <a:gd name="T23" fmla="*/ 9889490 h 275"/>
                          <a:gd name="T24" fmla="*/ 5234940 w 9602"/>
                          <a:gd name="T25" fmla="*/ 9735185 h 275"/>
                          <a:gd name="T26" fmla="*/ 5234940 w 9602"/>
                          <a:gd name="T27" fmla="*/ 9733280 h 275"/>
                          <a:gd name="T28" fmla="*/ 6097270 w 9602"/>
                          <a:gd name="T29" fmla="*/ 9733280 h 275"/>
                          <a:gd name="T30" fmla="*/ 6097270 w 9602"/>
                          <a:gd name="T31" fmla="*/ 9715500 h 275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</a:gdLst>
                        <a:ahLst/>
                        <a:cxnLst>
                          <a:cxn ang="T32">
                            <a:pos x="T0" y="T1"/>
                          </a:cxn>
                          <a:cxn ang="T33">
                            <a:pos x="T2" y="T3"/>
                          </a:cxn>
                          <a:cxn ang="T34">
                            <a:pos x="T4" y="T5"/>
                          </a:cxn>
                          <a:cxn ang="T35">
                            <a:pos x="T6" y="T7"/>
                          </a:cxn>
                          <a:cxn ang="T36">
                            <a:pos x="T8" y="T9"/>
                          </a:cxn>
                          <a:cxn ang="T37">
                            <a:pos x="T10" y="T11"/>
                          </a:cxn>
                          <a:cxn ang="T38">
                            <a:pos x="T12" y="T13"/>
                          </a:cxn>
                          <a:cxn ang="T39">
                            <a:pos x="T14" y="T15"/>
                          </a:cxn>
                          <a:cxn ang="T40">
                            <a:pos x="T16" y="T17"/>
                          </a:cxn>
                          <a:cxn ang="T41">
                            <a:pos x="T18" y="T19"/>
                          </a:cxn>
                          <a:cxn ang="T42">
                            <a:pos x="T20" y="T21"/>
                          </a:cxn>
                          <a:cxn ang="T43">
                            <a:pos x="T22" y="T23"/>
                          </a:cxn>
                          <a:cxn ang="T44">
                            <a:pos x="T24" y="T25"/>
                          </a:cxn>
                          <a:cxn ang="T45">
                            <a:pos x="T26" y="T27"/>
                          </a:cxn>
                          <a:cxn ang="T46">
                            <a:pos x="T28" y="T29"/>
                          </a:cxn>
                          <a:cxn ang="T47">
                            <a:pos x="T30" y="T31"/>
                          </a:cxn>
                        </a:cxnLst>
                        <a:rect l="0" t="0" r="r" b="b"/>
                        <a:pathLst>
                          <a:path w="9602" h="275">
                            <a:moveTo>
                              <a:pt x="8215" y="0"/>
                            </a:move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8215" y="28"/>
                            </a:lnTo>
                            <a:lnTo>
                              <a:pt x="8215" y="0"/>
                            </a:lnTo>
                            <a:close/>
                            <a:moveTo>
                              <a:pt x="9602" y="0"/>
                            </a:moveTo>
                            <a:lnTo>
                              <a:pt x="8244" y="0"/>
                            </a:lnTo>
                            <a:lnTo>
                              <a:pt x="8215" y="0"/>
                            </a:lnTo>
                            <a:lnTo>
                              <a:pt x="8215" y="28"/>
                            </a:lnTo>
                            <a:lnTo>
                              <a:pt x="8215" y="31"/>
                            </a:lnTo>
                            <a:lnTo>
                              <a:pt x="8215" y="274"/>
                            </a:lnTo>
                            <a:lnTo>
                              <a:pt x="8244" y="274"/>
                            </a:lnTo>
                            <a:lnTo>
                              <a:pt x="8244" y="31"/>
                            </a:lnTo>
                            <a:lnTo>
                              <a:pt x="8244" y="28"/>
                            </a:lnTo>
                            <a:lnTo>
                              <a:pt x="9602" y="28"/>
                            </a:lnTo>
                            <a:lnTo>
                              <a:pt x="9602" y="0"/>
                            </a:lnTo>
                            <a:close/>
                          </a:path>
                        </a:pathLst>
                      </a:custGeom>
                      <a:solidFill>
                        <a:srgbClr val="2C2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452C1D8" id="AutoShape 3" o:spid="_x0000_s1026" style="position:absolute;margin-left:66pt;margin-top:765pt;width:480.1pt;height:13.7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" path="m8215,l,,,28r8215,l8215,xm9602,l8244,r-29,l8215,28r,3l8215,274r29,l8244,31r,-3l9602,28r,-28xe" fillcolor="#2c2f90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4D5E3EF4" wp14:editId="34BAA635">
              <wp:simplePos x="0" y="0"/>
              <wp:positionH relativeFrom="page">
                <wp:posOffset>6358890</wp:posOffset>
              </wp:positionH>
              <wp:positionV relativeFrom="page">
                <wp:posOffset>9746615</wp:posOffset>
              </wp:positionV>
              <wp:extent cx="55753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3E5FA" w14:textId="77777777" w:rsidR="008F6F2F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4D5E3EF4" id="Text Box 1" o:spid="_x0000_s1028" type="#_x0000_t202" style="position:absolute;margin-left:500.7pt;margin-top:767.45pt;width:43.9pt;height:1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" filled="f" stroked="f">
              <v:textbox inset="0,0,0,0">
                <w:txbxContent>
                  <w:p w14:paraId="7A03E5FA" w14:textId="77777777" w:rsidR="008F6F2F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 </w:t>
                    </w:r>
                    <w:r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A68B" w14:textId="77777777" w:rsidR="009D542F" w:rsidRDefault="009D542F">
      <w:r>
        <w:separator/>
      </w:r>
    </w:p>
  </w:footnote>
  <w:footnote w:type="continuationSeparator" w:id="0">
    <w:p w14:paraId="4E4B6434" w14:textId="77777777" w:rsidR="009D542F" w:rsidRDefault="009D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2DB5" w14:textId="258DE60A" w:rsidR="008F6F2F" w:rsidRDefault="00000000" w:rsidP="009D2F1D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2CA3B9DA" wp14:editId="790C423A">
              <wp:simplePos x="0" y="0"/>
              <wp:positionH relativeFrom="page">
                <wp:posOffset>2095500</wp:posOffset>
              </wp:positionH>
              <wp:positionV relativeFrom="page">
                <wp:posOffset>180975</wp:posOffset>
              </wp:positionV>
              <wp:extent cx="4086225" cy="10763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1FA39" w14:textId="77777777" w:rsidR="008F6F2F" w:rsidRDefault="008F6F2F" w:rsidP="00082573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68091F8A" w14:textId="77777777" w:rsidR="008F6F2F" w:rsidRPr="00082573" w:rsidRDefault="00000000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</w:rPr>
                            <w:t>“Scuola DON  BOSCO”  Soverato</w:t>
                          </w:r>
                        </w:p>
                        <w:p w14:paraId="410BF23C" w14:textId="77777777" w:rsidR="008F6F2F" w:rsidRPr="00082573" w:rsidRDefault="00000000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 Primaria</w:t>
                          </w:r>
                        </w:p>
                        <w:p w14:paraId="0258C05E" w14:textId="77777777" w:rsidR="008F6F2F" w:rsidRPr="00082573" w:rsidRDefault="00000000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21D87E16" w14:textId="77777777" w:rsidR="008F6F2F" w:rsidRPr="00082573" w:rsidRDefault="00000000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0969E4B8" w14:textId="77777777" w:rsidR="008F6F2F" w:rsidRDefault="00000000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–  88068  SOVERATO (CZ)</w:t>
                          </w:r>
                        </w:p>
                        <w:p w14:paraId="3E781F57" w14:textId="77777777" w:rsidR="008F6F2F" w:rsidRDefault="00000000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215724CC" w14:textId="77777777" w:rsidR="008F6F2F" w:rsidRDefault="00000000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="008F6F2F" w:rsidRPr="001B57C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272B77EF" w14:textId="77777777" w:rsidR="008F6F2F" w:rsidRDefault="008F6F2F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49A4CCC9" w14:textId="77777777" w:rsidR="008F6F2F" w:rsidRDefault="008F6F2F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CA3B9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5pt;margin-top:14.25pt;width:321.75pt;height:84.7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" filled="f" stroked="f">
              <v:textbox inset="0,0,0,0">
                <w:txbxContent>
                  <w:p w14:paraId="33A1FA39" w14:textId="77777777" w:rsidR="008F6F2F" w:rsidRDefault="008F6F2F" w:rsidP="00082573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68091F8A" w14:textId="77777777" w:rsidR="008F6F2F" w:rsidRPr="00082573" w:rsidRDefault="00000000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</w:rPr>
                    </w:pPr>
                    <w:r w:rsidRPr="00082573">
                      <w:rPr>
                        <w:b/>
                        <w:color w:val="2C2F90"/>
                      </w:rPr>
                      <w:t>“Scuola DON  BOSCO”  Soverato</w:t>
                    </w:r>
                  </w:p>
                  <w:p w14:paraId="410BF23C" w14:textId="77777777" w:rsidR="008F6F2F" w:rsidRPr="00082573" w:rsidRDefault="00000000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 Primaria</w:t>
                    </w:r>
                  </w:p>
                  <w:p w14:paraId="0258C05E" w14:textId="77777777" w:rsidR="008F6F2F" w:rsidRPr="00082573" w:rsidRDefault="00000000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21D87E16" w14:textId="77777777" w:rsidR="008F6F2F" w:rsidRPr="00082573" w:rsidRDefault="00000000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0969E4B8" w14:textId="77777777" w:rsidR="008F6F2F" w:rsidRDefault="00000000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–  88068  SOVERATO (CZ)</w:t>
                    </w:r>
                  </w:p>
                  <w:p w14:paraId="3E781F57" w14:textId="77777777" w:rsidR="008F6F2F" w:rsidRDefault="00000000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215724CC" w14:textId="77777777" w:rsidR="008F6F2F" w:rsidRDefault="00000000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="008F6F2F" w:rsidRPr="001B57C5">
                        <w:rPr>
                          <w:rFonts w:ascii="Times New Roman" w:hAnsi="Times New Roman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272B77EF" w14:textId="77777777" w:rsidR="008F6F2F" w:rsidRDefault="008F6F2F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</w:p>
                  <w:p w14:paraId="49A4CCC9" w14:textId="77777777" w:rsidR="008F6F2F" w:rsidRDefault="008F6F2F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01DB803" wp14:editId="2F29206F">
          <wp:extent cx="2198841" cy="600075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820" cy="6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  </w:t>
    </w:r>
  </w:p>
  <w:p w14:paraId="37835CDC" w14:textId="77777777" w:rsidR="008F6F2F" w:rsidRDefault="008F6F2F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9D"/>
    <w:rsid w:val="00082B9D"/>
    <w:rsid w:val="000E71F2"/>
    <w:rsid w:val="00406D19"/>
    <w:rsid w:val="00452106"/>
    <w:rsid w:val="008F6F2F"/>
    <w:rsid w:val="009D542F"/>
    <w:rsid w:val="009E7CDC"/>
    <w:rsid w:val="00AC11F7"/>
    <w:rsid w:val="00AF15C4"/>
    <w:rsid w:val="00B7518F"/>
    <w:rsid w:val="00BE7362"/>
    <w:rsid w:val="00CC3E8A"/>
    <w:rsid w:val="00DA03A8"/>
    <w:rsid w:val="00DB367C"/>
    <w:rsid w:val="00DC34BE"/>
    <w:rsid w:val="00EC13CC"/>
    <w:rsid w:val="00F065C7"/>
    <w:rsid w:val="00F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BF70"/>
  <w15:docId w15:val="{5F479E5A-76A6-9342-8E5F-78F219B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B9D"/>
  </w:style>
  <w:style w:type="paragraph" w:styleId="Pidipagina">
    <w:name w:val="footer"/>
    <w:basedOn w:val="Normale"/>
    <w:link w:val="PidipaginaCarattere"/>
    <w:uiPriority w:val="99"/>
    <w:unhideWhenUsed/>
    <w:rsid w:val="0008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Mimmo Servello</cp:lastModifiedBy>
  <cp:revision>3</cp:revision>
  <cp:lastPrinted>2025-01-30T10:12:00Z</cp:lastPrinted>
  <dcterms:created xsi:type="dcterms:W3CDTF">2025-04-14T21:05:00Z</dcterms:created>
  <dcterms:modified xsi:type="dcterms:W3CDTF">2025-04-14T21:05:00Z</dcterms:modified>
</cp:coreProperties>
</file>